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19"/>
        <w:gridCol w:w="2278"/>
        <w:gridCol w:w="991"/>
        <w:gridCol w:w="1985"/>
      </w:tblGrid>
      <w:tr w:rsidR="00F744AB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36C2D">
              <w:t>Право</w:t>
            </w:r>
          </w:p>
        </w:tc>
      </w:tr>
      <w:tr w:rsidR="00F744AB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36C2D">
              <w:t>100</w:t>
            </w:r>
          </w:p>
        </w:tc>
      </w:tr>
      <w:tr w:rsidR="00F744AB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Pr="00D314B5" w:rsidRDefault="00F744AB" w:rsidP="00D314B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>
              <w:t xml:space="preserve"> </w:t>
            </w:r>
            <w:r w:rsidR="00D314B5" w:rsidRPr="00D314B5">
              <w:rPr>
                <w:sz w:val="22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F744AB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36C2D">
              <w:t>10</w:t>
            </w:r>
          </w:p>
        </w:tc>
      </w:tr>
      <w:tr w:rsidR="00F744AB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36C2D">
              <w:t>25.09.2024</w:t>
            </w:r>
          </w:p>
        </w:tc>
      </w:tr>
      <w:tr w:rsidR="00375DAD" w:rsidTr="00DF7A68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ВсОШ </w:t>
            </w:r>
          </w:p>
          <w:p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375DAD" w:rsidTr="00DF7A68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A73A80" w:rsidP="00DF7A68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A73A80" w:rsidP="00DF7A68">
            <w:pPr>
              <w:spacing w:after="0" w:line="259" w:lineRule="auto"/>
              <w:ind w:left="0" w:firstLine="0"/>
              <w:jc w:val="center"/>
            </w:pPr>
            <w:r>
              <w:t>Кондинская А</w:t>
            </w:r>
            <w:r w:rsidR="00DF7A68">
              <w:t>.</w:t>
            </w:r>
            <w:r>
              <w:t xml:space="preserve"> С</w:t>
            </w:r>
            <w:r w:rsidR="00DF7A68"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D706F7" w:rsidP="00DF7A68">
            <w:pPr>
              <w:spacing w:after="0" w:line="259" w:lineRule="auto"/>
              <w:ind w:left="2" w:firstLine="0"/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B66C81" w:rsidP="00DF7A68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C015BD" w:rsidP="00DF7A68">
            <w:pPr>
              <w:spacing w:after="0" w:line="259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B66C81" w:rsidP="00DF7A68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:rsidTr="00DF7A6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DF7A6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DF7A68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DF7A6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DF7A68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DF7A6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DF7A68">
        <w:trPr>
          <w:trHeight w:val="30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DF7A68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75DAD" w:rsidTr="00DF7A68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ВсОШ: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ВсОШ: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>Дата заполнения протокола</w:t>
      </w:r>
      <w:r w:rsidR="00DF7A68">
        <w:t xml:space="preserve"> 02.10.2024</w:t>
      </w: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D706F7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152DB6"/>
    <w:rsid w:val="00375DAD"/>
    <w:rsid w:val="007340FE"/>
    <w:rsid w:val="00851900"/>
    <w:rsid w:val="00A22C38"/>
    <w:rsid w:val="00A73A80"/>
    <w:rsid w:val="00B66C81"/>
    <w:rsid w:val="00C015BD"/>
    <w:rsid w:val="00C36C2D"/>
    <w:rsid w:val="00D314B5"/>
    <w:rsid w:val="00D706F7"/>
    <w:rsid w:val="00DF7A68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6A7D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11</cp:revision>
  <dcterms:created xsi:type="dcterms:W3CDTF">2024-09-30T03:06:00Z</dcterms:created>
  <dcterms:modified xsi:type="dcterms:W3CDTF">2024-10-01T09:38:00Z</dcterms:modified>
</cp:coreProperties>
</file>